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D1570" w14:textId="77777777" w:rsidR="006154F6" w:rsidRPr="006154F6" w:rsidRDefault="006154F6" w:rsidP="006154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 w:rsidRPr="006154F6">
        <w:rPr>
          <w:color w:val="7D9BFF"/>
          <w:sz w:val="32"/>
          <w:szCs w:val="32"/>
        </w:rPr>
        <w:t xml:space="preserve">Thème </w:t>
      </w:r>
      <w:r w:rsidR="00A24C6F">
        <w:rPr>
          <w:color w:val="7D9BFF"/>
          <w:sz w:val="32"/>
          <w:szCs w:val="32"/>
        </w:rPr>
        <w:t>13</w:t>
      </w:r>
      <w:r w:rsidRPr="006154F6">
        <w:rPr>
          <w:color w:val="7D9BFF"/>
          <w:sz w:val="32"/>
          <w:szCs w:val="32"/>
        </w:rPr>
        <w:t>. Apports scientifiques destinés aux enseignants : « </w:t>
      </w:r>
      <w:r w:rsidR="00A24C6F">
        <w:rPr>
          <w:color w:val="7D9BFF"/>
          <w:sz w:val="32"/>
          <w:szCs w:val="32"/>
        </w:rPr>
        <w:t xml:space="preserve">Economie du Numérique </w:t>
      </w:r>
      <w:r>
        <w:rPr>
          <w:color w:val="7D9BFF"/>
          <w:sz w:val="32"/>
          <w:szCs w:val="32"/>
        </w:rPr>
        <w:t>»</w:t>
      </w:r>
    </w:p>
    <w:p w14:paraId="5CAC6432" w14:textId="77777777" w:rsidR="006154F6" w:rsidRPr="000829EE" w:rsidRDefault="006154F6" w:rsidP="006154F6">
      <w:pPr>
        <w:rPr>
          <w:rFonts w:ascii="Arial" w:hAnsi="Arial" w:cs="Arial"/>
          <w:sz w:val="22"/>
          <w:szCs w:val="22"/>
        </w:rPr>
      </w:pPr>
    </w:p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77777777" w:rsidR="006154F6" w:rsidRPr="00F9650B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Economie du Numérique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77777777" w:rsidR="006154F6" w:rsidRPr="00F9650B" w:rsidRDefault="006154F6" w:rsidP="00A24C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Economie du Numérique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14/05/2012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32B4186" w14:textId="77777777" w:rsidR="006154F6" w:rsidRPr="00F9650B" w:rsidRDefault="00A24C6F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Apport scientifique sur les enjeux de l’économie numérique. Comment appréhender l’analyse économique du numérique ? Présentation théorique puis illustration au travers de stratégies d’entreprises.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10BCDDC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C966F1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7F3472" w14:textId="77777777" w:rsidR="006154F6" w:rsidRPr="00F9650B" w:rsidRDefault="006154F6" w:rsidP="00A24C6F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Thème 1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. 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>Quels sont les enjeux de l’économie numérique ?</w:t>
            </w:r>
          </w:p>
        </w:tc>
      </w:tr>
      <w:tr w:rsidR="006154F6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1C59FC7" w14:textId="77777777" w:rsidR="006154F6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Fournir aux enseignants des éléments de compréhension quant aux mécanismes économiques qui opèrent en matière d’économie numérique</w:t>
            </w:r>
            <w:r w:rsidR="006154F6">
              <w:rPr>
                <w:rFonts w:ascii="Arial" w:hAnsi="Arial" w:cs="Arial"/>
                <w:color w:val="000080"/>
                <w:sz w:val="22"/>
                <w:szCs w:val="22"/>
              </w:rPr>
              <w:t>.</w:t>
            </w:r>
            <w:r w:rsidR="00A0437E">
              <w:rPr>
                <w:rFonts w:ascii="Arial" w:hAnsi="Arial" w:cs="Arial"/>
                <w:color w:val="000080"/>
                <w:sz w:val="22"/>
                <w:szCs w:val="22"/>
              </w:rPr>
              <w:t xml:space="preserve"> Donner des exemples concrets au travers de cas emblématiques.</w:t>
            </w:r>
            <w:bookmarkStart w:id="0" w:name="_GoBack"/>
            <w:bookmarkEnd w:id="0"/>
          </w:p>
          <w:p w14:paraId="458F9545" w14:textId="77777777" w:rsidR="00A24C6F" w:rsidRPr="00F9650B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E6E7A" w14:textId="77777777" w:rsidR="006154F6" w:rsidRPr="00F9650B" w:rsidRDefault="00A24C6F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Economie numérique, économies d’échelle, coûts fixes et coûts variables, stratégies, </w:t>
            </w:r>
            <w:r w:rsidR="00A0437E">
              <w:rPr>
                <w:rFonts w:ascii="Arial" w:hAnsi="Arial" w:cs="Arial"/>
                <w:color w:val="000080"/>
                <w:sz w:val="22"/>
                <w:szCs w:val="22"/>
              </w:rPr>
              <w:t>valeur de l’offre, standardisation, effet de réseau vs pouvoir de marché.</w:t>
            </w:r>
          </w:p>
        </w:tc>
      </w:tr>
      <w:tr w:rsidR="006154F6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E0C9CCD" w14:textId="77777777" w:rsidR="006154F6" w:rsidRDefault="00A24C6F" w:rsidP="00A24C6F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>Eric Malin, professeur d’économie, Université de Rennes 1 et ENS Cachan</w:t>
            </w:r>
          </w:p>
          <w:p w14:paraId="14E82703" w14:textId="77777777" w:rsidR="00A24C6F" w:rsidRDefault="00A24C6F" w:rsidP="00A24C6F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hyperlink r:id="rId6" w:history="1">
              <w:r w:rsidRPr="008F6DFA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http://perso.univ-rennes1.fr/eric.malin/cv1.htm</w:t>
              </w:r>
            </w:hyperlink>
          </w:p>
          <w:p w14:paraId="292D5CF5" w14:textId="77777777" w:rsidR="00A24C6F" w:rsidRPr="00F9650B" w:rsidRDefault="00A24C6F" w:rsidP="00A24C6F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15159B"/>
    <w:rsid w:val="005B25AE"/>
    <w:rsid w:val="006154F6"/>
    <w:rsid w:val="006E2921"/>
    <w:rsid w:val="00A0437E"/>
    <w:rsid w:val="00A24C6F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erso.univ-rennes1.fr/eric.malin/cv1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1227</Characters>
  <Application>Microsoft Macintosh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3</cp:revision>
  <dcterms:created xsi:type="dcterms:W3CDTF">2012-05-24T13:27:00Z</dcterms:created>
  <dcterms:modified xsi:type="dcterms:W3CDTF">2012-05-24T13:45:00Z</dcterms:modified>
</cp:coreProperties>
</file>